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2ED9" w14:textId="77777777" w:rsidR="005103D9" w:rsidRPr="00114A57" w:rsidRDefault="005103D9" w:rsidP="005103D9">
      <w:pPr>
        <w:spacing w:after="0"/>
        <w:rPr>
          <w:rFonts w:ascii="Book Antiqua" w:hAnsi="Book Antiqua"/>
          <w:b/>
          <w:color w:val="00B050"/>
          <w:sz w:val="36"/>
          <w:szCs w:val="48"/>
        </w:rPr>
      </w:pPr>
      <w:r w:rsidRPr="00E97898">
        <w:rPr>
          <w:rFonts w:ascii="Book Antiqua" w:hAnsi="Book Antiqua"/>
          <w:noProof/>
          <w:color w:val="00B050"/>
        </w:rPr>
        <w:drawing>
          <wp:anchor distT="0" distB="0" distL="114300" distR="114300" simplePos="0" relativeHeight="251659264" behindDoc="1" locked="0" layoutInCell="1" allowOverlap="1" wp14:anchorId="10AAC683" wp14:editId="1B90E904">
            <wp:simplePos x="0" y="0"/>
            <wp:positionH relativeFrom="margin">
              <wp:posOffset>7872214</wp:posOffset>
            </wp:positionH>
            <wp:positionV relativeFrom="paragraph">
              <wp:posOffset>-342265</wp:posOffset>
            </wp:positionV>
            <wp:extent cx="1075556" cy="1100454"/>
            <wp:effectExtent l="0" t="0" r="0" b="5080"/>
            <wp:wrapNone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56" cy="110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A57">
        <w:rPr>
          <w:rFonts w:ascii="Book Antiqua" w:hAnsi="Book Antiqua"/>
          <w:b/>
          <w:color w:val="00B050"/>
          <w:sz w:val="36"/>
          <w:szCs w:val="48"/>
        </w:rPr>
        <w:t>VBA Bank Day Scholarship Program</w:t>
      </w:r>
    </w:p>
    <w:p w14:paraId="27780D08" w14:textId="77777777" w:rsidR="005103D9" w:rsidRPr="00534468" w:rsidRDefault="005103D9" w:rsidP="005103D9">
      <w:pPr>
        <w:rPr>
          <w:rFonts w:ascii="Book Antiqua" w:hAnsi="Book Antiqua"/>
          <w:b/>
          <w:color w:val="005DAA"/>
          <w:sz w:val="44"/>
          <w:szCs w:val="44"/>
        </w:rPr>
      </w:pPr>
      <w:r w:rsidRPr="00534468">
        <w:rPr>
          <w:rFonts w:ascii="Book Antiqua" w:hAnsi="Book Antiqua"/>
          <w:b/>
          <w:color w:val="00B050"/>
          <w:sz w:val="40"/>
          <w:szCs w:val="44"/>
        </w:rPr>
        <w:t>STUDENT TRIVIA GAME QUESTIONS &amp; ANSWERS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5103D9" w:rsidRPr="00D15C7D" w14:paraId="60CC3516" w14:textId="77777777" w:rsidTr="00D15C7D">
        <w:trPr>
          <w:trHeight w:val="755"/>
        </w:trPr>
        <w:tc>
          <w:tcPr>
            <w:tcW w:w="2878" w:type="dxa"/>
            <w:vAlign w:val="center"/>
            <w:hideMark/>
          </w:tcPr>
          <w:p w14:paraId="35080E47" w14:textId="77777777" w:rsidR="005103D9" w:rsidRPr="00D15C7D" w:rsidRDefault="005103D9" w:rsidP="005103D9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Bank Day Scholarship Program</w:t>
            </w:r>
          </w:p>
        </w:tc>
        <w:tc>
          <w:tcPr>
            <w:tcW w:w="2878" w:type="dxa"/>
            <w:vAlign w:val="center"/>
            <w:hideMark/>
          </w:tcPr>
          <w:p w14:paraId="1118937C" w14:textId="77777777" w:rsidR="005103D9" w:rsidRPr="00D15C7D" w:rsidRDefault="005103D9" w:rsidP="005103D9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Credit Cards &amp; Credit Score</w:t>
            </w:r>
          </w:p>
        </w:tc>
        <w:tc>
          <w:tcPr>
            <w:tcW w:w="2878" w:type="dxa"/>
            <w:vAlign w:val="center"/>
            <w:hideMark/>
          </w:tcPr>
          <w:p w14:paraId="76DEBFC7" w14:textId="77777777" w:rsidR="005103D9" w:rsidRPr="00D15C7D" w:rsidRDefault="005103D9" w:rsidP="005103D9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Banking Basics</w:t>
            </w:r>
          </w:p>
        </w:tc>
        <w:tc>
          <w:tcPr>
            <w:tcW w:w="2878" w:type="dxa"/>
            <w:vAlign w:val="center"/>
            <w:hideMark/>
          </w:tcPr>
          <w:p w14:paraId="5A703D49" w14:textId="77777777" w:rsidR="005103D9" w:rsidRPr="00D15C7D" w:rsidRDefault="005103D9" w:rsidP="005103D9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Managing Student Loans</w:t>
            </w:r>
          </w:p>
        </w:tc>
        <w:tc>
          <w:tcPr>
            <w:tcW w:w="2878" w:type="dxa"/>
            <w:vAlign w:val="center"/>
            <w:hideMark/>
          </w:tcPr>
          <w:p w14:paraId="1EEC0D70" w14:textId="77777777" w:rsidR="005103D9" w:rsidRPr="00D15C7D" w:rsidRDefault="005103D9" w:rsidP="005103D9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Careers in Banking</w:t>
            </w:r>
          </w:p>
        </w:tc>
      </w:tr>
      <w:tr w:rsidR="005103D9" w:rsidRPr="00D15C7D" w14:paraId="26B39945" w14:textId="77777777" w:rsidTr="005103D9">
        <w:tc>
          <w:tcPr>
            <w:tcW w:w="2878" w:type="dxa"/>
            <w:vAlign w:val="center"/>
          </w:tcPr>
          <w:p w14:paraId="151D7E10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878" w:type="dxa"/>
            <w:vAlign w:val="center"/>
          </w:tcPr>
          <w:p w14:paraId="2779E2F6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878" w:type="dxa"/>
            <w:vAlign w:val="center"/>
          </w:tcPr>
          <w:p w14:paraId="0A04C539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878" w:type="dxa"/>
            <w:vAlign w:val="center"/>
          </w:tcPr>
          <w:p w14:paraId="740EC49D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878" w:type="dxa"/>
            <w:vAlign w:val="center"/>
          </w:tcPr>
          <w:p w14:paraId="7599C1FA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200</w:t>
            </w:r>
          </w:p>
        </w:tc>
      </w:tr>
      <w:tr w:rsidR="005103D9" w:rsidRPr="005103D9" w14:paraId="75F073BD" w14:textId="77777777" w:rsidTr="005103D9">
        <w:tc>
          <w:tcPr>
            <w:tcW w:w="2878" w:type="dxa"/>
            <w:vAlign w:val="center"/>
          </w:tcPr>
          <w:p w14:paraId="530BB2DF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is one way that banks support the schools in the communities they serve?</w:t>
            </w:r>
          </w:p>
          <w:p w14:paraId="02DA07CE" w14:textId="77777777" w:rsidR="005103D9" w:rsidRPr="005103D9" w:rsidRDefault="005103D9" w:rsidP="005103D9">
            <w:pPr>
              <w:spacing w:after="0"/>
            </w:pPr>
            <w:r w:rsidRPr="005103D9">
              <w:t>Answers will vary depending on information shared during Bank Day; possible answers include sponsorship, financial literacy presentations, Bank Day Scholarship Program, scholarship opportunities, etc.</w:t>
            </w:r>
          </w:p>
        </w:tc>
        <w:tc>
          <w:tcPr>
            <w:tcW w:w="2878" w:type="dxa"/>
            <w:vAlign w:val="center"/>
          </w:tcPr>
          <w:p w14:paraId="016A27CE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are two consequences of a poor credit score/rating?</w:t>
            </w:r>
          </w:p>
          <w:p w14:paraId="6085C5A1" w14:textId="7D91AED2" w:rsidR="005103D9" w:rsidRDefault="005103D9" w:rsidP="005103D9">
            <w:pPr>
              <w:spacing w:after="0"/>
            </w:pPr>
            <w:r>
              <w:t xml:space="preserve">Answers will vary depending on information shared during Bank Day; possible answers include: </w:t>
            </w:r>
          </w:p>
          <w:p w14:paraId="06FBA061" w14:textId="236E52E4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Difficult to qualify for credit </w:t>
            </w:r>
            <w:r w:rsidR="00D9551F">
              <w:t>ca</w:t>
            </w:r>
            <w:r>
              <w:t>rds, loans, mortgages</w:t>
            </w:r>
          </w:p>
          <w:p w14:paraId="7E446960" w14:textId="656065CB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Increase in auto insurance rates</w:t>
            </w:r>
          </w:p>
          <w:p w14:paraId="218B744C" w14:textId="09952DE7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Higher rates of interest when borrowing</w:t>
            </w:r>
          </w:p>
          <w:p w14:paraId="7DF95B27" w14:textId="3C443B05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May be declined a cell phone account</w:t>
            </w:r>
          </w:p>
          <w:p w14:paraId="622AD550" w14:textId="29193046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Can stay on your record a long time (judgments, bankruptcy)</w:t>
            </w:r>
          </w:p>
          <w:p w14:paraId="20463881" w14:textId="165677E1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May not be able to open a deposit account</w:t>
            </w:r>
          </w:p>
          <w:p w14:paraId="40F2698E" w14:textId="0A050176" w:rsid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May be declined to lease an apartment</w:t>
            </w:r>
          </w:p>
          <w:p w14:paraId="2EC84B5F" w14:textId="49A1BEE1" w:rsidR="005103D9" w:rsidRPr="005103D9" w:rsidRDefault="005103D9" w:rsidP="00D9551F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Could prohibit you from receiving a job offer</w:t>
            </w:r>
          </w:p>
        </w:tc>
        <w:tc>
          <w:tcPr>
            <w:tcW w:w="2878" w:type="dxa"/>
            <w:vAlign w:val="center"/>
          </w:tcPr>
          <w:p w14:paraId="55004CBC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is one advantage of being “banked”?</w:t>
            </w:r>
          </w:p>
          <w:p w14:paraId="078C9E3E" w14:textId="2B382BA3" w:rsidR="005103D9" w:rsidRPr="005103D9" w:rsidRDefault="005103D9" w:rsidP="005103D9">
            <w:pPr>
              <w:spacing w:after="0"/>
            </w:pPr>
            <w:r>
              <w:t>Answers will vary depending on information shared during Bank Day; possible answers include access to money, convenience, safe/insured</w:t>
            </w:r>
          </w:p>
        </w:tc>
        <w:tc>
          <w:tcPr>
            <w:tcW w:w="2878" w:type="dxa"/>
            <w:vAlign w:val="center"/>
          </w:tcPr>
          <w:p w14:paraId="40535BDE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What types of financial aid are considered “free money”?</w:t>
            </w:r>
          </w:p>
          <w:p w14:paraId="389F711D" w14:textId="27706F57" w:rsidR="005103D9" w:rsidRPr="005103D9" w:rsidRDefault="00D9551F" w:rsidP="00D9551F">
            <w:pPr>
              <w:spacing w:after="0"/>
            </w:pPr>
            <w:r>
              <w:t>Scholarships and grants</w:t>
            </w:r>
          </w:p>
        </w:tc>
        <w:tc>
          <w:tcPr>
            <w:tcW w:w="2878" w:type="dxa"/>
            <w:vAlign w:val="center"/>
          </w:tcPr>
          <w:p w14:paraId="71FEE9A0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On the national level, about how many individuals are employed by banks?</w:t>
            </w:r>
          </w:p>
          <w:p w14:paraId="57C32F0A" w14:textId="34886E33" w:rsidR="005103D9" w:rsidRPr="005103D9" w:rsidRDefault="00D9551F" w:rsidP="00D9551F">
            <w:pPr>
              <w:spacing w:after="0"/>
            </w:pPr>
            <w:r>
              <w:t>2 million</w:t>
            </w:r>
          </w:p>
        </w:tc>
      </w:tr>
      <w:tr w:rsidR="00D15C7D" w:rsidRPr="00D15C7D" w14:paraId="0C2FB800" w14:textId="77777777" w:rsidTr="00BB5384">
        <w:trPr>
          <w:trHeight w:val="755"/>
        </w:trPr>
        <w:tc>
          <w:tcPr>
            <w:tcW w:w="2878" w:type="dxa"/>
            <w:vAlign w:val="center"/>
            <w:hideMark/>
          </w:tcPr>
          <w:p w14:paraId="278245AE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lastRenderedPageBreak/>
              <w:t>Bank Day Scholarship Program</w:t>
            </w:r>
          </w:p>
        </w:tc>
        <w:tc>
          <w:tcPr>
            <w:tcW w:w="2878" w:type="dxa"/>
            <w:vAlign w:val="center"/>
            <w:hideMark/>
          </w:tcPr>
          <w:p w14:paraId="4BB7E2C7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Credit Cards &amp; Credit Score</w:t>
            </w:r>
          </w:p>
        </w:tc>
        <w:tc>
          <w:tcPr>
            <w:tcW w:w="2878" w:type="dxa"/>
            <w:vAlign w:val="center"/>
            <w:hideMark/>
          </w:tcPr>
          <w:p w14:paraId="6883B978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Banking Basics</w:t>
            </w:r>
          </w:p>
        </w:tc>
        <w:tc>
          <w:tcPr>
            <w:tcW w:w="2878" w:type="dxa"/>
            <w:vAlign w:val="center"/>
            <w:hideMark/>
          </w:tcPr>
          <w:p w14:paraId="206F0DE2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Managing Student Loans</w:t>
            </w:r>
          </w:p>
        </w:tc>
        <w:tc>
          <w:tcPr>
            <w:tcW w:w="2878" w:type="dxa"/>
            <w:vAlign w:val="center"/>
            <w:hideMark/>
          </w:tcPr>
          <w:p w14:paraId="5F74500C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Careers in Banking</w:t>
            </w:r>
          </w:p>
        </w:tc>
      </w:tr>
      <w:tr w:rsidR="005103D9" w:rsidRPr="00D15C7D" w14:paraId="78CA9669" w14:textId="77777777" w:rsidTr="005103D9">
        <w:trPr>
          <w:trHeight w:val="413"/>
        </w:trPr>
        <w:tc>
          <w:tcPr>
            <w:tcW w:w="2878" w:type="dxa"/>
            <w:vAlign w:val="center"/>
          </w:tcPr>
          <w:p w14:paraId="24950316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878" w:type="dxa"/>
            <w:vAlign w:val="center"/>
          </w:tcPr>
          <w:p w14:paraId="03A42C5A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878" w:type="dxa"/>
            <w:vAlign w:val="center"/>
          </w:tcPr>
          <w:p w14:paraId="4C462581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878" w:type="dxa"/>
            <w:vAlign w:val="center"/>
          </w:tcPr>
          <w:p w14:paraId="3A19912B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2878" w:type="dxa"/>
            <w:vAlign w:val="center"/>
          </w:tcPr>
          <w:p w14:paraId="01E2E728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400</w:t>
            </w:r>
          </w:p>
        </w:tc>
      </w:tr>
      <w:tr w:rsidR="005103D9" w:rsidRPr="005103D9" w14:paraId="3F3837FA" w14:textId="77777777" w:rsidTr="005103D9">
        <w:trPr>
          <w:trHeight w:val="413"/>
        </w:trPr>
        <w:tc>
          <w:tcPr>
            <w:tcW w:w="2878" w:type="dxa"/>
            <w:vAlign w:val="center"/>
          </w:tcPr>
          <w:p w14:paraId="0EF932C9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How do banks support local businesses in the communities they serve?</w:t>
            </w:r>
          </w:p>
          <w:p w14:paraId="091DFE26" w14:textId="20237092" w:rsidR="005103D9" w:rsidRPr="005103D9" w:rsidRDefault="005103D9" w:rsidP="005103D9">
            <w:pPr>
              <w:spacing w:after="0"/>
            </w:pPr>
            <w:r>
              <w:t>Answers will vary depending on information shared during Bank Day; possible answers include sponsorship, loans, volunteer hours, etc.</w:t>
            </w:r>
          </w:p>
        </w:tc>
        <w:tc>
          <w:tcPr>
            <w:tcW w:w="2878" w:type="dxa"/>
            <w:vAlign w:val="center"/>
          </w:tcPr>
          <w:p w14:paraId="5EABA2F6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Credit card minimum payments are usually around ___% of the total balance.</w:t>
            </w:r>
          </w:p>
          <w:p w14:paraId="7997A92E" w14:textId="4D2CC19D" w:rsidR="005103D9" w:rsidRPr="005103D9" w:rsidRDefault="005103D9" w:rsidP="005103D9">
            <w:pPr>
              <w:spacing w:after="0"/>
            </w:pPr>
            <w:r>
              <w:t>2-3%</w:t>
            </w:r>
          </w:p>
        </w:tc>
        <w:tc>
          <w:tcPr>
            <w:tcW w:w="2878" w:type="dxa"/>
            <w:vAlign w:val="center"/>
          </w:tcPr>
          <w:p w14:paraId="6BA111AA" w14:textId="77777777" w:rsidR="00D9551F" w:rsidRPr="00D9551F" w:rsidRDefault="00D9551F" w:rsidP="00D9551F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The numbers listed at the bottom of a check are the _____ number and the _____ number.</w:t>
            </w:r>
          </w:p>
          <w:p w14:paraId="4A42468B" w14:textId="7C5594BF" w:rsidR="005103D9" w:rsidRPr="005103D9" w:rsidRDefault="00D9551F" w:rsidP="00D9551F">
            <w:pPr>
              <w:spacing w:after="0"/>
            </w:pPr>
            <w:r>
              <w:t>Routing, account</w:t>
            </w:r>
          </w:p>
        </w:tc>
        <w:tc>
          <w:tcPr>
            <w:tcW w:w="2878" w:type="dxa"/>
            <w:vAlign w:val="center"/>
          </w:tcPr>
          <w:p w14:paraId="557A12BD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When referring to student loans, what is a grace period?</w:t>
            </w:r>
          </w:p>
          <w:p w14:paraId="472DBA18" w14:textId="77777777" w:rsidR="00D9551F" w:rsidRDefault="00D9551F" w:rsidP="00D9551F">
            <w:pPr>
              <w:spacing w:after="0"/>
            </w:pPr>
            <w:r>
              <w:t>A. The time period that your library late fees affect your credit score.</w:t>
            </w:r>
          </w:p>
          <w:p w14:paraId="404917F7" w14:textId="77777777" w:rsidR="00D9551F" w:rsidRDefault="00D9551F" w:rsidP="00D9551F">
            <w:pPr>
              <w:spacing w:after="0"/>
            </w:pPr>
            <w:r>
              <w:t>B. The time period after graduating high school and before starting college.</w:t>
            </w:r>
          </w:p>
          <w:p w14:paraId="6B990DA6" w14:textId="4F293220" w:rsidR="005103D9" w:rsidRPr="005103D9" w:rsidRDefault="00D9551F" w:rsidP="00D9551F">
            <w:pPr>
              <w:spacing w:after="0"/>
            </w:pPr>
            <w:r>
              <w:t>C. The period after graduating or leaving school before you must begin paying back student loans.</w:t>
            </w:r>
          </w:p>
        </w:tc>
        <w:tc>
          <w:tcPr>
            <w:tcW w:w="2878" w:type="dxa"/>
            <w:vAlign w:val="center"/>
          </w:tcPr>
          <w:p w14:paraId="3A58D334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What is an example of a professional development opportunity that you’ve heard about today?</w:t>
            </w:r>
          </w:p>
          <w:p w14:paraId="69AD7A42" w14:textId="78C972A6" w:rsidR="005103D9" w:rsidRPr="005103D9" w:rsidRDefault="00D9551F" w:rsidP="00D9551F">
            <w:pPr>
              <w:spacing w:after="0"/>
            </w:pPr>
            <w:r>
              <w:t>Answers will vary depending on information shared during Bank Day.</w:t>
            </w:r>
          </w:p>
        </w:tc>
      </w:tr>
      <w:tr w:rsidR="005103D9" w:rsidRPr="00D15C7D" w14:paraId="5F7A06A5" w14:textId="77777777" w:rsidTr="005103D9">
        <w:tc>
          <w:tcPr>
            <w:tcW w:w="2878" w:type="dxa"/>
            <w:vAlign w:val="center"/>
          </w:tcPr>
          <w:p w14:paraId="6AC85147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878" w:type="dxa"/>
            <w:vAlign w:val="center"/>
          </w:tcPr>
          <w:p w14:paraId="21E2FA5E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878" w:type="dxa"/>
            <w:vAlign w:val="center"/>
          </w:tcPr>
          <w:p w14:paraId="1BABBF71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878" w:type="dxa"/>
            <w:vAlign w:val="center"/>
          </w:tcPr>
          <w:p w14:paraId="26DC1CFB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878" w:type="dxa"/>
            <w:vAlign w:val="center"/>
          </w:tcPr>
          <w:p w14:paraId="6550953C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600</w:t>
            </w:r>
          </w:p>
        </w:tc>
      </w:tr>
      <w:tr w:rsidR="005103D9" w:rsidRPr="005103D9" w14:paraId="63A92789" w14:textId="77777777" w:rsidTr="005103D9">
        <w:tc>
          <w:tcPr>
            <w:tcW w:w="2878" w:type="dxa"/>
            <w:vAlign w:val="center"/>
          </w:tcPr>
          <w:p w14:paraId="675DDEB3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is the due date for the Bank Day Scholarship Program essay?</w:t>
            </w:r>
          </w:p>
          <w:p w14:paraId="17357569" w14:textId="0EB2678D" w:rsidR="005103D9" w:rsidRPr="005103D9" w:rsidRDefault="005103D9" w:rsidP="005103D9">
            <w:pPr>
              <w:spacing w:after="0"/>
            </w:pPr>
            <w:r>
              <w:t>April 3, 2020 by 5:00 p.m.</w:t>
            </w:r>
          </w:p>
        </w:tc>
        <w:tc>
          <w:tcPr>
            <w:tcW w:w="2878" w:type="dxa"/>
            <w:vAlign w:val="center"/>
          </w:tcPr>
          <w:p w14:paraId="78E604B3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How many free credit reports are you legally entitled per year from EACH credit bureau?</w:t>
            </w:r>
          </w:p>
          <w:p w14:paraId="2B4F32C7" w14:textId="7E687600" w:rsidR="005103D9" w:rsidRPr="005103D9" w:rsidRDefault="005103D9" w:rsidP="005103D9">
            <w:pPr>
              <w:spacing w:after="0"/>
            </w:pPr>
            <w:r>
              <w:t>One credit report from each credit bureau</w:t>
            </w:r>
          </w:p>
        </w:tc>
        <w:tc>
          <w:tcPr>
            <w:tcW w:w="2878" w:type="dxa"/>
            <w:vAlign w:val="center"/>
          </w:tcPr>
          <w:p w14:paraId="63226B4A" w14:textId="77777777" w:rsidR="00D9551F" w:rsidRPr="00D9551F" w:rsidRDefault="00D9551F" w:rsidP="00D9551F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Which type of bank account offers the most flexible access to your money with the fewest restrictions?</w:t>
            </w:r>
          </w:p>
          <w:p w14:paraId="3A7AD63E" w14:textId="77777777" w:rsidR="00D9551F" w:rsidRPr="00D9551F" w:rsidRDefault="00D9551F" w:rsidP="00D9551F">
            <w:pPr>
              <w:spacing w:after="0"/>
              <w:rPr>
                <w:strike/>
              </w:rPr>
            </w:pPr>
            <w:r w:rsidRPr="00D9551F">
              <w:rPr>
                <w:strike/>
              </w:rPr>
              <w:t>A. Certificates of Deposits</w:t>
            </w:r>
          </w:p>
          <w:p w14:paraId="1579D2A1" w14:textId="77777777" w:rsidR="00D9551F" w:rsidRPr="00D9551F" w:rsidRDefault="00D9551F" w:rsidP="00D9551F">
            <w:pPr>
              <w:spacing w:after="0"/>
              <w:rPr>
                <w:strike/>
              </w:rPr>
            </w:pPr>
            <w:r w:rsidRPr="00D9551F">
              <w:rPr>
                <w:strike/>
              </w:rPr>
              <w:t>B. Savings</w:t>
            </w:r>
          </w:p>
          <w:p w14:paraId="185BB790" w14:textId="7D92369D" w:rsidR="005103D9" w:rsidRPr="005103D9" w:rsidRDefault="00D9551F" w:rsidP="00D9551F">
            <w:pPr>
              <w:spacing w:after="0"/>
            </w:pPr>
            <w:r w:rsidRPr="00D9551F">
              <w:t>C. Checking</w:t>
            </w:r>
          </w:p>
        </w:tc>
        <w:tc>
          <w:tcPr>
            <w:tcW w:w="2878" w:type="dxa"/>
            <w:vAlign w:val="center"/>
          </w:tcPr>
          <w:p w14:paraId="13F39FA0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True or False: FAFSA must be filled out for every school year.</w:t>
            </w:r>
          </w:p>
          <w:p w14:paraId="119DDCCB" w14:textId="11F0AD70" w:rsidR="005103D9" w:rsidRPr="005103D9" w:rsidRDefault="00D9551F" w:rsidP="00D9551F">
            <w:pPr>
              <w:spacing w:after="0"/>
            </w:pPr>
            <w:r>
              <w:t>True</w:t>
            </w:r>
          </w:p>
        </w:tc>
        <w:tc>
          <w:tcPr>
            <w:tcW w:w="2878" w:type="dxa"/>
            <w:vAlign w:val="center"/>
          </w:tcPr>
          <w:p w14:paraId="0AFC1991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What is a perk of a career in banking?</w:t>
            </w:r>
          </w:p>
          <w:p w14:paraId="702C042D" w14:textId="2766066B" w:rsidR="005103D9" w:rsidRPr="005103D9" w:rsidRDefault="00D9551F" w:rsidP="00D9551F">
            <w:pPr>
              <w:spacing w:after="0"/>
            </w:pPr>
            <w:r>
              <w:t>Answers will vary depending on information shared during Bank Day; possible answers include job security, plentiful job opportunities, leadership opportunities, opportunities for advancement, challenging work, community service, etc.</w:t>
            </w:r>
          </w:p>
        </w:tc>
      </w:tr>
    </w:tbl>
    <w:p w14:paraId="03DA8B40" w14:textId="77777777" w:rsidR="00D15C7D" w:rsidRDefault="00D15C7D">
      <w:r>
        <w:br w:type="page"/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D15C7D" w:rsidRPr="00D15C7D" w14:paraId="381A4F14" w14:textId="77777777" w:rsidTr="00BB5384">
        <w:trPr>
          <w:trHeight w:val="755"/>
        </w:trPr>
        <w:tc>
          <w:tcPr>
            <w:tcW w:w="2878" w:type="dxa"/>
            <w:vAlign w:val="center"/>
            <w:hideMark/>
          </w:tcPr>
          <w:p w14:paraId="2DA8FCC8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lastRenderedPageBreak/>
              <w:t>Bank Day Scholarship Program</w:t>
            </w:r>
          </w:p>
        </w:tc>
        <w:tc>
          <w:tcPr>
            <w:tcW w:w="2878" w:type="dxa"/>
            <w:vAlign w:val="center"/>
            <w:hideMark/>
          </w:tcPr>
          <w:p w14:paraId="46F644A5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Credit Cards &amp; Credit Score</w:t>
            </w:r>
          </w:p>
        </w:tc>
        <w:tc>
          <w:tcPr>
            <w:tcW w:w="2878" w:type="dxa"/>
            <w:vAlign w:val="center"/>
            <w:hideMark/>
          </w:tcPr>
          <w:p w14:paraId="70B44C6C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Banking Basics</w:t>
            </w:r>
          </w:p>
        </w:tc>
        <w:tc>
          <w:tcPr>
            <w:tcW w:w="2878" w:type="dxa"/>
            <w:vAlign w:val="center"/>
            <w:hideMark/>
          </w:tcPr>
          <w:p w14:paraId="4FE4CD4F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Managing Student Loans</w:t>
            </w:r>
          </w:p>
        </w:tc>
        <w:tc>
          <w:tcPr>
            <w:tcW w:w="2878" w:type="dxa"/>
            <w:vAlign w:val="center"/>
            <w:hideMark/>
          </w:tcPr>
          <w:p w14:paraId="17A53621" w14:textId="77777777" w:rsidR="00D15C7D" w:rsidRPr="00D15C7D" w:rsidRDefault="00D15C7D" w:rsidP="00BB5384">
            <w:pPr>
              <w:spacing w:after="0"/>
              <w:jc w:val="center"/>
              <w:rPr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Careers in Banking</w:t>
            </w:r>
          </w:p>
        </w:tc>
      </w:tr>
      <w:tr w:rsidR="00D15C7D" w:rsidRPr="00D15C7D" w14:paraId="4300C6A0" w14:textId="77777777" w:rsidTr="00BB5384">
        <w:tc>
          <w:tcPr>
            <w:tcW w:w="2878" w:type="dxa"/>
            <w:vAlign w:val="center"/>
          </w:tcPr>
          <w:p w14:paraId="4BE72240" w14:textId="77777777" w:rsidR="00D15C7D" w:rsidRPr="00D15C7D" w:rsidRDefault="00D15C7D" w:rsidP="00BB538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78" w:type="dxa"/>
            <w:vAlign w:val="center"/>
          </w:tcPr>
          <w:p w14:paraId="7D19BCED" w14:textId="77777777" w:rsidR="00D15C7D" w:rsidRPr="00D15C7D" w:rsidRDefault="00D15C7D" w:rsidP="00BB538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78" w:type="dxa"/>
            <w:vAlign w:val="center"/>
          </w:tcPr>
          <w:p w14:paraId="5F71BB78" w14:textId="77777777" w:rsidR="00D15C7D" w:rsidRPr="00D15C7D" w:rsidRDefault="00D15C7D" w:rsidP="00BB538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78" w:type="dxa"/>
            <w:vAlign w:val="center"/>
          </w:tcPr>
          <w:p w14:paraId="2931CFAC" w14:textId="77777777" w:rsidR="00D15C7D" w:rsidRPr="00D15C7D" w:rsidRDefault="00D15C7D" w:rsidP="00BB538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878" w:type="dxa"/>
            <w:vAlign w:val="center"/>
          </w:tcPr>
          <w:p w14:paraId="76F8D498" w14:textId="77777777" w:rsidR="00D15C7D" w:rsidRPr="00D15C7D" w:rsidRDefault="00D15C7D" w:rsidP="00BB538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800</w:t>
            </w:r>
          </w:p>
        </w:tc>
      </w:tr>
      <w:tr w:rsidR="005103D9" w:rsidRPr="005103D9" w14:paraId="110E074B" w14:textId="77777777" w:rsidTr="005103D9">
        <w:tc>
          <w:tcPr>
            <w:tcW w:w="2878" w:type="dxa"/>
            <w:vAlign w:val="center"/>
          </w:tcPr>
          <w:p w14:paraId="0C2C3904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In 2020, the Bank Day Scholarship Program will award a total of $______ in scholarships to twelve students.</w:t>
            </w:r>
          </w:p>
          <w:p w14:paraId="179418A3" w14:textId="14AE6BB6" w:rsidR="005103D9" w:rsidRPr="005103D9" w:rsidRDefault="005103D9" w:rsidP="005103D9">
            <w:pPr>
              <w:spacing w:after="0"/>
            </w:pPr>
            <w:r>
              <w:t>$26,000</w:t>
            </w:r>
          </w:p>
        </w:tc>
        <w:tc>
          <w:tcPr>
            <w:tcW w:w="2878" w:type="dxa"/>
            <w:vAlign w:val="center"/>
          </w:tcPr>
          <w:p w14:paraId="2781D1F3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are the two biggest influences on your credit score?</w:t>
            </w:r>
          </w:p>
          <w:p w14:paraId="3A601B9D" w14:textId="476E915D" w:rsidR="005103D9" w:rsidRPr="005103D9" w:rsidRDefault="005103D9" w:rsidP="005103D9">
            <w:pPr>
              <w:spacing w:after="0"/>
            </w:pPr>
            <w:r>
              <w:t>Payment history and amount of debt</w:t>
            </w:r>
          </w:p>
        </w:tc>
        <w:tc>
          <w:tcPr>
            <w:tcW w:w="2878" w:type="dxa"/>
            <w:vAlign w:val="center"/>
          </w:tcPr>
          <w:p w14:paraId="708554A1" w14:textId="77777777" w:rsidR="00D9551F" w:rsidRPr="00D9551F" w:rsidRDefault="00D9551F" w:rsidP="00D9551F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is the amount of insurance coverage on deposits by the FDIC?</w:t>
            </w:r>
          </w:p>
          <w:p w14:paraId="141022B1" w14:textId="79B99F5F" w:rsidR="005103D9" w:rsidRPr="005103D9" w:rsidRDefault="00D9551F" w:rsidP="00D9551F">
            <w:pPr>
              <w:spacing w:after="0"/>
            </w:pPr>
            <w:r>
              <w:t>$250,000</w:t>
            </w:r>
          </w:p>
        </w:tc>
        <w:tc>
          <w:tcPr>
            <w:tcW w:w="2878" w:type="dxa"/>
            <w:vAlign w:val="center"/>
          </w:tcPr>
          <w:p w14:paraId="641A38B8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One of the effects of consolidating your student loans is…</w:t>
            </w:r>
          </w:p>
          <w:p w14:paraId="5CFEE8A6" w14:textId="77777777" w:rsidR="00D9551F" w:rsidRDefault="00D9551F" w:rsidP="00D9551F">
            <w:pPr>
              <w:spacing w:after="0"/>
            </w:pPr>
            <w:r>
              <w:t>A. It ends any grace period that might still apply to the loan.</w:t>
            </w:r>
          </w:p>
          <w:p w14:paraId="3A30012C" w14:textId="77777777" w:rsidR="00D9551F" w:rsidRDefault="00D9551F" w:rsidP="00D9551F">
            <w:pPr>
              <w:spacing w:after="0"/>
            </w:pPr>
            <w:r>
              <w:t>B. It increases the amount of money you’ll owe each month.</w:t>
            </w:r>
          </w:p>
          <w:p w14:paraId="4A0F8CCF" w14:textId="5EA9B8CB" w:rsidR="005103D9" w:rsidRPr="005103D9" w:rsidRDefault="00D9551F" w:rsidP="00D9551F">
            <w:pPr>
              <w:spacing w:after="0"/>
            </w:pPr>
            <w:r>
              <w:t>C. It decreases the amount of money you’ll owe overall.</w:t>
            </w:r>
          </w:p>
        </w:tc>
        <w:tc>
          <w:tcPr>
            <w:tcW w:w="2878" w:type="dxa"/>
            <w:vAlign w:val="center"/>
          </w:tcPr>
          <w:p w14:paraId="6A9ABDF8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What are two jobs in the banking industry for someone interested in technology/IT?</w:t>
            </w:r>
          </w:p>
          <w:p w14:paraId="5199B6FE" w14:textId="5288D27D" w:rsidR="005103D9" w:rsidRPr="005103D9" w:rsidRDefault="00D9551F" w:rsidP="00D9551F">
            <w:pPr>
              <w:spacing w:after="0"/>
            </w:pPr>
            <w:r>
              <w:t>Answers will vary depending on information shared during Bank Day; possible answers include electronic banking officer, IT, computer network technician, etc.</w:t>
            </w:r>
          </w:p>
        </w:tc>
      </w:tr>
      <w:tr w:rsidR="005103D9" w:rsidRPr="00D15C7D" w14:paraId="343C8B45" w14:textId="77777777" w:rsidTr="005103D9">
        <w:tc>
          <w:tcPr>
            <w:tcW w:w="2878" w:type="dxa"/>
            <w:vAlign w:val="center"/>
          </w:tcPr>
          <w:p w14:paraId="623A73A1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2878" w:type="dxa"/>
            <w:vAlign w:val="center"/>
          </w:tcPr>
          <w:p w14:paraId="7772C7D8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2878" w:type="dxa"/>
            <w:vAlign w:val="center"/>
          </w:tcPr>
          <w:p w14:paraId="096999F1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2878" w:type="dxa"/>
            <w:vAlign w:val="center"/>
          </w:tcPr>
          <w:p w14:paraId="33435864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1,000</w:t>
            </w:r>
          </w:p>
        </w:tc>
        <w:tc>
          <w:tcPr>
            <w:tcW w:w="2878" w:type="dxa"/>
            <w:vAlign w:val="center"/>
          </w:tcPr>
          <w:p w14:paraId="39A2C3C1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1,000</w:t>
            </w:r>
          </w:p>
        </w:tc>
      </w:tr>
      <w:tr w:rsidR="005103D9" w:rsidRPr="005103D9" w14:paraId="1713D1CC" w14:textId="77777777" w:rsidTr="005103D9">
        <w:tc>
          <w:tcPr>
            <w:tcW w:w="2878" w:type="dxa"/>
            <w:vAlign w:val="center"/>
          </w:tcPr>
          <w:p w14:paraId="11B7ACD6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In 2018, there were more than ______ volunteer hours logged by Virginia banks/bankers.</w:t>
            </w:r>
          </w:p>
          <w:p w14:paraId="4E6E4E41" w14:textId="40677BAE" w:rsidR="005103D9" w:rsidRPr="005103D9" w:rsidRDefault="005103D9" w:rsidP="005103D9">
            <w:pPr>
              <w:spacing w:after="0"/>
            </w:pPr>
            <w:r>
              <w:t>220,000</w:t>
            </w:r>
          </w:p>
        </w:tc>
        <w:tc>
          <w:tcPr>
            <w:tcW w:w="2878" w:type="dxa"/>
            <w:vAlign w:val="center"/>
          </w:tcPr>
          <w:p w14:paraId="78BCFC82" w14:textId="77777777" w:rsidR="005103D9" w:rsidRPr="00D9551F" w:rsidRDefault="005103D9" w:rsidP="005103D9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four pieces of information make up your credit report?</w:t>
            </w:r>
          </w:p>
          <w:p w14:paraId="053012D2" w14:textId="51DADD95" w:rsidR="005103D9" w:rsidRPr="005103D9" w:rsidRDefault="005103D9" w:rsidP="005103D9">
            <w:pPr>
              <w:spacing w:after="0"/>
            </w:pPr>
            <w:r>
              <w:t>Personal information, accounts, inquiries and negative items</w:t>
            </w:r>
          </w:p>
        </w:tc>
        <w:tc>
          <w:tcPr>
            <w:tcW w:w="2878" w:type="dxa"/>
            <w:vAlign w:val="center"/>
          </w:tcPr>
          <w:p w14:paraId="04257292" w14:textId="77777777" w:rsidR="00D9551F" w:rsidRPr="00D9551F" w:rsidRDefault="00D9551F" w:rsidP="00D9551F">
            <w:pPr>
              <w:spacing w:after="0"/>
              <w:rPr>
                <w:b/>
                <w:bCs/>
              </w:rPr>
            </w:pPr>
            <w:r w:rsidRPr="00D9551F">
              <w:rPr>
                <w:b/>
                <w:bCs/>
              </w:rPr>
              <w:t>What are two types/examples of consumer loans?</w:t>
            </w:r>
          </w:p>
          <w:p w14:paraId="204EC50D" w14:textId="0D2DAA91" w:rsidR="005103D9" w:rsidRPr="005103D9" w:rsidRDefault="00D9551F" w:rsidP="00D9551F">
            <w:pPr>
              <w:spacing w:after="0"/>
            </w:pPr>
            <w:r>
              <w:t xml:space="preserve">Answers will vary depending on information shared during Bank Day; possible answers include auto loans, education, home equity, home improvement, personal </w:t>
            </w:r>
            <w:r>
              <w:t>unsecured, etc.</w:t>
            </w:r>
          </w:p>
        </w:tc>
        <w:tc>
          <w:tcPr>
            <w:tcW w:w="2878" w:type="dxa"/>
            <w:vAlign w:val="center"/>
          </w:tcPr>
          <w:p w14:paraId="70006C72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What is the largest supplier of student financial aid in the nation?</w:t>
            </w:r>
          </w:p>
          <w:p w14:paraId="08EA577F" w14:textId="30C79C91" w:rsidR="005103D9" w:rsidRPr="005103D9" w:rsidRDefault="00D9551F" w:rsidP="00D9551F">
            <w:pPr>
              <w:spacing w:after="0"/>
            </w:pPr>
            <w:r>
              <w:t>StudentAid.gov – this division of the US Department of Education is the largest supplier of student financial aid in the nation.</w:t>
            </w:r>
          </w:p>
        </w:tc>
        <w:tc>
          <w:tcPr>
            <w:tcW w:w="2878" w:type="dxa"/>
            <w:vAlign w:val="center"/>
          </w:tcPr>
          <w:p w14:paraId="08D9C450" w14:textId="77777777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There are more than ________ bank employees in Virginia.</w:t>
            </w:r>
          </w:p>
          <w:p w14:paraId="212B5976" w14:textId="236089BC" w:rsidR="005103D9" w:rsidRPr="005103D9" w:rsidRDefault="00D9551F" w:rsidP="00D9551F">
            <w:pPr>
              <w:spacing w:after="0"/>
            </w:pPr>
            <w:r>
              <w:t>38,000</w:t>
            </w:r>
          </w:p>
        </w:tc>
      </w:tr>
      <w:tr w:rsidR="005103D9" w:rsidRPr="005103D9" w14:paraId="146B7C60" w14:textId="77777777" w:rsidTr="005103D9">
        <w:tc>
          <w:tcPr>
            <w:tcW w:w="14390" w:type="dxa"/>
            <w:gridSpan w:val="5"/>
            <w:vAlign w:val="center"/>
          </w:tcPr>
          <w:p w14:paraId="6E642EFC" w14:textId="77777777" w:rsidR="005103D9" w:rsidRPr="00D15C7D" w:rsidRDefault="005103D9" w:rsidP="005103D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15C7D">
              <w:rPr>
                <w:b/>
                <w:bCs/>
                <w:sz w:val="24"/>
                <w:szCs w:val="24"/>
              </w:rPr>
              <w:t>Final Question</w:t>
            </w:r>
          </w:p>
        </w:tc>
      </w:tr>
      <w:tr w:rsidR="005103D9" w:rsidRPr="005103D9" w14:paraId="61001E89" w14:textId="77777777" w:rsidTr="005103D9">
        <w:tc>
          <w:tcPr>
            <w:tcW w:w="14390" w:type="dxa"/>
            <w:gridSpan w:val="5"/>
            <w:vAlign w:val="center"/>
          </w:tcPr>
          <w:p w14:paraId="7F4AAF18" w14:textId="6F1A7D92" w:rsidR="00D9551F" w:rsidRPr="00D15C7D" w:rsidRDefault="00D9551F" w:rsidP="00D9551F">
            <w:pPr>
              <w:spacing w:after="0"/>
              <w:rPr>
                <w:b/>
                <w:bCs/>
              </w:rPr>
            </w:pPr>
            <w:r w:rsidRPr="00D15C7D">
              <w:rPr>
                <w:b/>
                <w:bCs/>
              </w:rPr>
              <w:t>What are four ways to avoid debt problems?</w:t>
            </w:r>
          </w:p>
          <w:p w14:paraId="6F2C3895" w14:textId="2EC49AB9" w:rsidR="00D9551F" w:rsidRDefault="00D9551F" w:rsidP="00D9551F">
            <w:pPr>
              <w:spacing w:after="0"/>
            </w:pPr>
            <w:r>
              <w:t>Answers will vary depending on information shared during Bank Day; possible answers include:</w:t>
            </w:r>
          </w:p>
          <w:p w14:paraId="0E83988E" w14:textId="418A9C18" w:rsidR="00D9551F" w:rsidRDefault="00D9551F" w:rsidP="00D9551F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Stick to a budget.</w:t>
            </w:r>
          </w:p>
          <w:p w14:paraId="69802CC4" w14:textId="0F19905C" w:rsidR="00D9551F" w:rsidRDefault="00D9551F" w:rsidP="00D9551F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Maintain a record keeping system.</w:t>
            </w:r>
          </w:p>
          <w:p w14:paraId="75424958" w14:textId="0C0E6B70" w:rsidR="00D9551F" w:rsidRDefault="00D9551F" w:rsidP="00D9551F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Consider early payoffs, where advantageous.</w:t>
            </w:r>
          </w:p>
          <w:p w14:paraId="0B04B5A0" w14:textId="4756E25C" w:rsidR="00D9551F" w:rsidRDefault="00D9551F" w:rsidP="00D9551F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Make sure to live within your means and only use debt that is within a level that your income can support.  </w:t>
            </w:r>
          </w:p>
          <w:p w14:paraId="7A8F280B" w14:textId="2E41026D" w:rsidR="005103D9" w:rsidRPr="005103D9" w:rsidRDefault="00D9551F" w:rsidP="00D9551F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Make it your goal to eventually live debt free.</w:t>
            </w:r>
          </w:p>
        </w:tc>
      </w:tr>
    </w:tbl>
    <w:p w14:paraId="5CA06760" w14:textId="77777777" w:rsidR="00252D96" w:rsidRDefault="00252D96" w:rsidP="00D15C7D">
      <w:bookmarkStart w:id="0" w:name="_GoBack"/>
      <w:bookmarkEnd w:id="0"/>
    </w:p>
    <w:sectPr w:rsidR="00252D96" w:rsidSect="005103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650"/>
    <w:multiLevelType w:val="hybridMultilevel"/>
    <w:tmpl w:val="42504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235DAF"/>
    <w:multiLevelType w:val="hybridMultilevel"/>
    <w:tmpl w:val="84264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D9"/>
    <w:rsid w:val="00252D96"/>
    <w:rsid w:val="005103D9"/>
    <w:rsid w:val="00534468"/>
    <w:rsid w:val="00D15C7D"/>
    <w:rsid w:val="00D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3D84"/>
  <w15:chartTrackingRefBased/>
  <w15:docId w15:val="{6E3BDE54-96A2-4F83-9EAA-3924EAE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4</cp:revision>
  <dcterms:created xsi:type="dcterms:W3CDTF">2019-12-17T16:22:00Z</dcterms:created>
  <dcterms:modified xsi:type="dcterms:W3CDTF">2019-12-17T18:51:00Z</dcterms:modified>
</cp:coreProperties>
</file>